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AAC16" w14:textId="77777777" w:rsidR="001E1768" w:rsidRPr="00FD53D7" w:rsidRDefault="001E1768" w:rsidP="001E1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Landeskunde</w:t>
      </w:r>
      <w:r w:rsidRPr="00FD53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D89A1E" w14:textId="77777777" w:rsidR="001E1768" w:rsidRPr="00FD53D7" w:rsidRDefault="001E1768" w:rsidP="001E1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3D7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Страноведение</w:t>
      </w:r>
      <w:proofErr w:type="spellEnd"/>
      <w:r w:rsidRPr="00FD53D7">
        <w:rPr>
          <w:rFonts w:ascii="Times New Roman" w:hAnsi="Times New Roman" w:cs="Times New Roman"/>
          <w:b/>
          <w:sz w:val="28"/>
          <w:szCs w:val="28"/>
        </w:rPr>
        <w:t>)</w:t>
      </w:r>
    </w:p>
    <w:p w14:paraId="5F9D275F" w14:textId="77777777" w:rsidR="001E1768" w:rsidRPr="00FD53D7" w:rsidRDefault="001E1768" w:rsidP="001E1768"/>
    <w:p w14:paraId="2AFC4360" w14:textId="77777777" w:rsidR="001E1768" w:rsidRDefault="001E1768" w:rsidP="001E1768">
      <w:pPr>
        <w:spacing w:after="0" w:line="240" w:lineRule="auto"/>
        <w:jc w:val="both"/>
        <w:rPr>
          <w:rStyle w:val="fontstyle01"/>
          <w:b/>
        </w:rPr>
      </w:pPr>
      <w:r>
        <w:rPr>
          <w:rStyle w:val="fontstyle01"/>
          <w:b/>
        </w:rPr>
        <w:t>Lesen Sie die Aufgaben 1 – 20. Kreuzen Sie die richtige Lösung (A, B oder C)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>
        <w:rPr>
          <w:rStyle w:val="fontstyle01"/>
          <w:b/>
        </w:rPr>
        <w:t>an. Tragen Sie die Antworten ins Antwortblatt ein.</w:t>
      </w:r>
    </w:p>
    <w:p w14:paraId="2AB187E1" w14:textId="77777777" w:rsidR="001E1768" w:rsidRPr="00901210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B67995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1763">
        <w:rPr>
          <w:rFonts w:ascii="Times New Roman" w:hAnsi="Times New Roman" w:cs="Times New Roman"/>
          <w:sz w:val="28"/>
          <w:szCs w:val="28"/>
        </w:rPr>
        <w:t>1. Die Lebensjahre von Erich Kästner s</w:t>
      </w:r>
      <w:r>
        <w:rPr>
          <w:rFonts w:ascii="Times New Roman" w:hAnsi="Times New Roman" w:cs="Times New Roman"/>
          <w:sz w:val="28"/>
          <w:szCs w:val="28"/>
        </w:rPr>
        <w:t>ind …</w:t>
      </w:r>
    </w:p>
    <w:p w14:paraId="2E6347D6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1889 – 1970</w:t>
      </w:r>
    </w:p>
    <w:p w14:paraId="31C79637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1989 – 1971</w:t>
      </w:r>
    </w:p>
    <w:p w14:paraId="50DA7BAB" w14:textId="0EE2E8F1" w:rsidR="001E1768" w:rsidRP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18</w:t>
      </w:r>
      <w:r w:rsidR="00B71D2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9 – 1974 </w:t>
      </w:r>
    </w:p>
    <w:p w14:paraId="68C73818" w14:textId="77777777" w:rsidR="001E1768" w:rsidRP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BFDCEA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6EC8">
        <w:rPr>
          <w:rFonts w:ascii="Times New Roman" w:hAnsi="Times New Roman" w:cs="Times New Roman"/>
          <w:sz w:val="28"/>
          <w:szCs w:val="28"/>
        </w:rPr>
        <w:t>2. Mit dem vollen Namen h</w:t>
      </w:r>
      <w:r>
        <w:rPr>
          <w:rFonts w:ascii="Times New Roman" w:hAnsi="Times New Roman" w:cs="Times New Roman"/>
          <w:sz w:val="28"/>
          <w:szCs w:val="28"/>
        </w:rPr>
        <w:t>ieß Erich Kästner …</w:t>
      </w:r>
    </w:p>
    <w:p w14:paraId="048AE1F1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Ludwig Erich Kästner</w:t>
      </w:r>
    </w:p>
    <w:p w14:paraId="5F0A815D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Emil Erich Kästner</w:t>
      </w:r>
    </w:p>
    <w:p w14:paraId="3111AA12" w14:textId="77777777" w:rsidR="001E1768" w:rsidRPr="00F66EC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Paul Erich Kästner</w:t>
      </w:r>
    </w:p>
    <w:p w14:paraId="0DB653DA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BB8779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Die Heimatstadt von Erich Kästner ist …</w:t>
      </w:r>
    </w:p>
    <w:p w14:paraId="0348E60E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Dresden</w:t>
      </w:r>
    </w:p>
    <w:p w14:paraId="1EAE6A4D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Dortmund</w:t>
      </w:r>
    </w:p>
    <w:p w14:paraId="2430BCD5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Duisburg</w:t>
      </w:r>
    </w:p>
    <w:p w14:paraId="7CC8EBFA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11C34A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Wie hieß die Mutter von Erich Kästner?</w:t>
      </w:r>
    </w:p>
    <w:p w14:paraId="1B7DD643" w14:textId="77777777" w:rsidR="001E1768" w:rsidRP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E1768">
        <w:rPr>
          <w:rFonts w:ascii="Times New Roman" w:hAnsi="Times New Roman" w:cs="Times New Roman"/>
          <w:sz w:val="28"/>
          <w:szCs w:val="28"/>
          <w:lang w:val="en-US"/>
        </w:rPr>
        <w:t>A) Ilse</w:t>
      </w:r>
    </w:p>
    <w:p w14:paraId="45917CCA" w14:textId="77777777" w:rsidR="001E1768" w:rsidRP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E1768">
        <w:rPr>
          <w:rFonts w:ascii="Times New Roman" w:hAnsi="Times New Roman" w:cs="Times New Roman"/>
          <w:sz w:val="28"/>
          <w:szCs w:val="28"/>
          <w:lang w:val="en-US"/>
        </w:rPr>
        <w:t>B) Ida</w:t>
      </w:r>
    </w:p>
    <w:p w14:paraId="796D30EA" w14:textId="77777777" w:rsidR="001E1768" w:rsidRP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E1768">
        <w:rPr>
          <w:rFonts w:ascii="Times New Roman" w:hAnsi="Times New Roman" w:cs="Times New Roman"/>
          <w:sz w:val="28"/>
          <w:szCs w:val="28"/>
          <w:lang w:val="en-US"/>
        </w:rPr>
        <w:t>C) Inge</w:t>
      </w:r>
    </w:p>
    <w:p w14:paraId="6CFA718C" w14:textId="77777777" w:rsidR="001E1768" w:rsidRP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EE30177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Was stellte der Vater für seinen Sohn Erich selber her?</w:t>
      </w:r>
    </w:p>
    <w:p w14:paraId="45BC2AF1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2479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d</w:t>
      </w:r>
      <w:r w:rsidRPr="00432479">
        <w:rPr>
          <w:rFonts w:ascii="Times New Roman" w:hAnsi="Times New Roman" w:cs="Times New Roman"/>
          <w:sz w:val="28"/>
          <w:szCs w:val="28"/>
        </w:rPr>
        <w:t xml:space="preserve">en </w:t>
      </w:r>
      <w:r>
        <w:rPr>
          <w:rFonts w:ascii="Times New Roman" w:hAnsi="Times New Roman" w:cs="Times New Roman"/>
          <w:sz w:val="28"/>
          <w:szCs w:val="28"/>
        </w:rPr>
        <w:t>Schulranzen</w:t>
      </w:r>
    </w:p>
    <w:p w14:paraId="5EC82AED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die Schuhe</w:t>
      </w:r>
    </w:p>
    <w:p w14:paraId="4023BBF6" w14:textId="77777777" w:rsidR="001E1768" w:rsidRPr="00432479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Möbel</w:t>
      </w:r>
    </w:p>
    <w:p w14:paraId="35EE9B7E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D0036C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Schon als Kind wollte Erich Kästner … werden.</w:t>
      </w:r>
    </w:p>
    <w:p w14:paraId="5020071F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2479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Arzt</w:t>
      </w:r>
    </w:p>
    <w:p w14:paraId="77BE15A3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Lehrer</w:t>
      </w:r>
    </w:p>
    <w:p w14:paraId="52510533" w14:textId="77777777" w:rsidR="001E1768" w:rsidRPr="00432479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Regisseur </w:t>
      </w:r>
    </w:p>
    <w:p w14:paraId="09416074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1DFD56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Das bekannteste Buch von Erich Kästner heißt „Emil und die …“</w:t>
      </w:r>
    </w:p>
    <w:p w14:paraId="158C92C1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1289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Polizei</w:t>
      </w:r>
    </w:p>
    <w:p w14:paraId="4CE6A6AB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Detektive</w:t>
      </w:r>
    </w:p>
    <w:p w14:paraId="4794BC92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Berliner</w:t>
      </w:r>
    </w:p>
    <w:p w14:paraId="30130DB3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014BA4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F0038">
        <w:rPr>
          <w:rFonts w:ascii="Times New Roman" w:hAnsi="Times New Roman" w:cs="Times New Roman"/>
          <w:sz w:val="28"/>
          <w:szCs w:val="28"/>
        </w:rPr>
        <w:t>. Im Roman “Das doppelte Lo</w:t>
      </w:r>
      <w:r>
        <w:rPr>
          <w:rFonts w:ascii="Times New Roman" w:hAnsi="Times New Roman" w:cs="Times New Roman"/>
          <w:sz w:val="28"/>
          <w:szCs w:val="28"/>
        </w:rPr>
        <w:t>ttchen“ geht es um …</w:t>
      </w:r>
    </w:p>
    <w:p w14:paraId="5ABFB495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Mutter und Tochter</w:t>
      </w:r>
    </w:p>
    <w:p w14:paraId="077FA873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Tante und Nichte</w:t>
      </w:r>
    </w:p>
    <w:p w14:paraId="476E01F8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C) zwei Schwestern</w:t>
      </w:r>
    </w:p>
    <w:p w14:paraId="624E57CA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8AD245" w14:textId="47FB1541" w:rsidR="001E1768" w:rsidRPr="00F66EC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Nach dem Krieg zog Erich Kästner nach … und leb</w:t>
      </w:r>
      <w:r w:rsidR="00B71D22" w:rsidRPr="00B71D22">
        <w:rPr>
          <w:rFonts w:ascii="Times New Roman" w:hAnsi="Times New Roman" w:cs="Times New Roman"/>
          <w:sz w:val="28"/>
          <w:szCs w:val="28"/>
        </w:rPr>
        <w:t>te</w:t>
      </w:r>
      <w:r>
        <w:rPr>
          <w:rFonts w:ascii="Times New Roman" w:hAnsi="Times New Roman" w:cs="Times New Roman"/>
          <w:sz w:val="28"/>
          <w:szCs w:val="28"/>
        </w:rPr>
        <w:t xml:space="preserve"> dort bis zu seinem Tod.</w:t>
      </w:r>
    </w:p>
    <w:p w14:paraId="52B1A4DD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München</w:t>
      </w:r>
    </w:p>
    <w:p w14:paraId="040E9F9C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Berlin</w:t>
      </w:r>
    </w:p>
    <w:p w14:paraId="400DD7AC" w14:textId="77777777" w:rsidR="001E1768" w:rsidRPr="006F003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Dresden</w:t>
      </w:r>
    </w:p>
    <w:p w14:paraId="6E17BD92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D06CF2" w14:textId="77777777" w:rsidR="001E1768" w:rsidRP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768">
        <w:rPr>
          <w:rFonts w:ascii="Times New Roman" w:hAnsi="Times New Roman" w:cs="Times New Roman"/>
          <w:sz w:val="28"/>
          <w:szCs w:val="28"/>
        </w:rPr>
        <w:t>10. Erich Kästner Kinderdorf ist …</w:t>
      </w:r>
    </w:p>
    <w:p w14:paraId="19F050C4" w14:textId="77777777" w:rsidR="001E1768" w:rsidRP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768">
        <w:rPr>
          <w:rFonts w:ascii="Times New Roman" w:hAnsi="Times New Roman" w:cs="Times New Roman"/>
          <w:sz w:val="28"/>
          <w:szCs w:val="28"/>
        </w:rPr>
        <w:t xml:space="preserve">A) ein Kindertheater </w:t>
      </w:r>
    </w:p>
    <w:p w14:paraId="3357224E" w14:textId="77777777" w:rsidR="001E1768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1210">
        <w:rPr>
          <w:rFonts w:ascii="Times New Roman" w:hAnsi="Times New Roman" w:cs="Times New Roman"/>
          <w:sz w:val="28"/>
          <w:szCs w:val="28"/>
        </w:rPr>
        <w:t>B) ein Kinderheim für Kinder m</w:t>
      </w:r>
      <w:r>
        <w:rPr>
          <w:rFonts w:ascii="Times New Roman" w:hAnsi="Times New Roman" w:cs="Times New Roman"/>
          <w:sz w:val="28"/>
          <w:szCs w:val="28"/>
        </w:rPr>
        <w:t>it Störungen</w:t>
      </w:r>
    </w:p>
    <w:p w14:paraId="30CBDF88" w14:textId="77777777" w:rsidR="001E1768" w:rsidRPr="00901210" w:rsidRDefault="001E1768" w:rsidP="001E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ein Museum für Kinder</w:t>
      </w:r>
    </w:p>
    <w:p w14:paraId="55898450" w14:textId="77777777" w:rsidR="00640B76" w:rsidRPr="00B71D22" w:rsidRDefault="00640B76"/>
    <w:p w14:paraId="0DADF466" w14:textId="328B3D81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11.In diesem Jahr feiert man das … Jubiläum von Immanuel Kant. </w:t>
      </w:r>
    </w:p>
    <w:p w14:paraId="65859C68" w14:textId="5FBDD504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300-jährige</w:t>
      </w:r>
    </w:p>
    <w:p w14:paraId="51CE3A31" w14:textId="3206352F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350-jährige</w:t>
      </w:r>
    </w:p>
    <w:p w14:paraId="6F9B3FAB" w14:textId="11FA0BD3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400-jährige</w:t>
      </w:r>
    </w:p>
    <w:p w14:paraId="31E6631B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74D082" w14:textId="77777777" w:rsidR="00B71D22" w:rsidRPr="0093170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702">
        <w:rPr>
          <w:rFonts w:ascii="Times New Roman" w:hAnsi="Times New Roman" w:cs="Times New Roman"/>
          <w:sz w:val="28"/>
          <w:szCs w:val="28"/>
        </w:rPr>
        <w:t>12. Immanuel Kant wuchs in de</w:t>
      </w:r>
      <w:r>
        <w:rPr>
          <w:rFonts w:ascii="Times New Roman" w:hAnsi="Times New Roman" w:cs="Times New Roman"/>
          <w:sz w:val="28"/>
          <w:szCs w:val="28"/>
        </w:rPr>
        <w:t>r Familie … auf.</w:t>
      </w:r>
    </w:p>
    <w:p w14:paraId="126FF2EE" w14:textId="77777777" w:rsidR="00B71D22" w:rsidRP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D22">
        <w:rPr>
          <w:rFonts w:ascii="Times New Roman" w:hAnsi="Times New Roman" w:cs="Times New Roman"/>
          <w:sz w:val="28"/>
          <w:szCs w:val="28"/>
        </w:rPr>
        <w:t>A) eines Philosophen</w:t>
      </w:r>
    </w:p>
    <w:p w14:paraId="6BC756EC" w14:textId="79EEC91E" w:rsidR="00B71D22" w:rsidRP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D22">
        <w:rPr>
          <w:rFonts w:ascii="Times New Roman" w:hAnsi="Times New Roman" w:cs="Times New Roman"/>
          <w:sz w:val="28"/>
          <w:szCs w:val="28"/>
        </w:rPr>
        <w:t xml:space="preserve">B) eines </w:t>
      </w:r>
      <w:proofErr w:type="spellStart"/>
      <w:r w:rsidRPr="00B71D22">
        <w:rPr>
          <w:rFonts w:ascii="Times New Roman" w:hAnsi="Times New Roman" w:cs="Times New Roman"/>
          <w:sz w:val="28"/>
          <w:szCs w:val="28"/>
        </w:rPr>
        <w:t>Rieme</w:t>
      </w:r>
      <w:r w:rsidR="00423EA3">
        <w:rPr>
          <w:rFonts w:ascii="Times New Roman" w:hAnsi="Times New Roman" w:cs="Times New Roman"/>
          <w:sz w:val="28"/>
          <w:szCs w:val="28"/>
        </w:rPr>
        <w:t>r</w:t>
      </w:r>
      <w:r w:rsidRPr="00B71D22">
        <w:rPr>
          <w:rFonts w:ascii="Times New Roman" w:hAnsi="Times New Roman" w:cs="Times New Roman"/>
          <w:sz w:val="28"/>
          <w:szCs w:val="28"/>
        </w:rPr>
        <w:t>meisters</w:t>
      </w:r>
      <w:proofErr w:type="spellEnd"/>
    </w:p>
    <w:p w14:paraId="595E79FE" w14:textId="77777777" w:rsidR="00B71D22" w:rsidRP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1D22">
        <w:rPr>
          <w:rFonts w:ascii="Times New Roman" w:hAnsi="Times New Roman" w:cs="Times New Roman"/>
          <w:sz w:val="28"/>
          <w:szCs w:val="28"/>
        </w:rPr>
        <w:t xml:space="preserve">C) eines Apothekers </w:t>
      </w:r>
    </w:p>
    <w:p w14:paraId="187AF299" w14:textId="77777777" w:rsidR="00B71D22" w:rsidRP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B98B95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741">
        <w:rPr>
          <w:rFonts w:ascii="Times New Roman" w:hAnsi="Times New Roman" w:cs="Times New Roman"/>
          <w:sz w:val="28"/>
          <w:szCs w:val="28"/>
        </w:rPr>
        <w:t>13. Die Eltern von Immanuel K</w:t>
      </w:r>
      <w:r>
        <w:rPr>
          <w:rFonts w:ascii="Times New Roman" w:hAnsi="Times New Roman" w:cs="Times New Roman"/>
          <w:sz w:val="28"/>
          <w:szCs w:val="28"/>
        </w:rPr>
        <w:t>ant hießen …</w:t>
      </w:r>
    </w:p>
    <w:p w14:paraId="4C2CAF37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F7741">
        <w:rPr>
          <w:rFonts w:ascii="Times New Roman" w:hAnsi="Times New Roman" w:cs="Times New Roman"/>
          <w:sz w:val="28"/>
          <w:szCs w:val="28"/>
          <w:lang w:val="en-US"/>
        </w:rPr>
        <w:t>A) Johann Gottfried Kant und Maria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Regina</w:t>
      </w:r>
    </w:p>
    <w:p w14:paraId="694AB3E2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741">
        <w:rPr>
          <w:rFonts w:ascii="Times New Roman" w:hAnsi="Times New Roman" w:cs="Times New Roman"/>
          <w:sz w:val="28"/>
          <w:szCs w:val="28"/>
        </w:rPr>
        <w:t>B) Johannes Georg Kant und</w:t>
      </w:r>
      <w:r>
        <w:rPr>
          <w:rFonts w:ascii="Times New Roman" w:hAnsi="Times New Roman" w:cs="Times New Roman"/>
          <w:sz w:val="28"/>
          <w:szCs w:val="28"/>
        </w:rPr>
        <w:t xml:space="preserve"> Anna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Regila</w:t>
      </w:r>
      <w:proofErr w:type="spellEnd"/>
    </w:p>
    <w:p w14:paraId="71E3DC4F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Johann Georg Kant und Anna Regina</w:t>
      </w:r>
    </w:p>
    <w:p w14:paraId="4D87C287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3E8A62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Wie viele Geschwister von Immanuel Kant wurden erwachsen?</w:t>
      </w:r>
    </w:p>
    <w:p w14:paraId="364FCD89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4</w:t>
      </w:r>
    </w:p>
    <w:p w14:paraId="2E8CC508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6</w:t>
      </w:r>
    </w:p>
    <w:p w14:paraId="696F8996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8</w:t>
      </w:r>
    </w:p>
    <w:p w14:paraId="76FE3CD8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712641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Wann kam Kant an das Collegium Fridericianum?</w:t>
      </w:r>
    </w:p>
    <w:p w14:paraId="19D541CA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1725</w:t>
      </w:r>
    </w:p>
    <w:p w14:paraId="2549A260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1729</w:t>
      </w:r>
    </w:p>
    <w:p w14:paraId="14E6F500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1732</w:t>
      </w:r>
    </w:p>
    <w:p w14:paraId="7B51B658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CD5AC3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Als Student der Albertus-Universität erlernte Immanuel Kant neben Philosophie noch …</w:t>
      </w:r>
    </w:p>
    <w:p w14:paraId="491FAA01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Psychologie </w:t>
      </w:r>
    </w:p>
    <w:p w14:paraId="5EC9C6EC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B) Naturwissenschaften </w:t>
      </w:r>
    </w:p>
    <w:p w14:paraId="7DE12E69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Kunstwissenschaften </w:t>
      </w:r>
    </w:p>
    <w:p w14:paraId="42BE7AD0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6A97B0" w14:textId="77777777" w:rsidR="00440D2B" w:rsidRDefault="00440D2B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3937EE" w14:textId="77777777" w:rsidR="00440D2B" w:rsidRDefault="00440D2B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7A6364" w14:textId="154A30A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Immanuel Kant arbeitete als Professor für Logik und Metaphysik an der Universität …</w:t>
      </w:r>
    </w:p>
    <w:p w14:paraId="1243C767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Königsberg</w:t>
      </w:r>
    </w:p>
    <w:p w14:paraId="4D456640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Heidelberg</w:t>
      </w:r>
    </w:p>
    <w:p w14:paraId="7A70890D" w14:textId="77777777" w:rsidR="00B71D22" w:rsidRPr="006F7741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Sankt Petersburg</w:t>
      </w:r>
    </w:p>
    <w:p w14:paraId="4A46B5D4" w14:textId="77777777" w:rsidR="00B71D22" w:rsidRPr="006F7741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BA5478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Das philosophische Schaffen von Immanuel Kant unterteilt man in … Perioden.</w:t>
      </w:r>
    </w:p>
    <w:p w14:paraId="284739E4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2</w:t>
      </w:r>
    </w:p>
    <w:p w14:paraId="4F849F71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3</w:t>
      </w:r>
    </w:p>
    <w:p w14:paraId="2DE5940F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4</w:t>
      </w:r>
    </w:p>
    <w:p w14:paraId="5B6DCD67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6DCCF9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Welches Ritual hatte Immanuel Kant jeden Tag nach dem Abendessen?</w:t>
      </w:r>
    </w:p>
    <w:p w14:paraId="755D3D27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7EF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Er trank Kaffee mit seinem Diener.</w:t>
      </w:r>
    </w:p>
    <w:p w14:paraId="14FFF310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Er ging spazieren.</w:t>
      </w:r>
    </w:p>
    <w:p w14:paraId="3A1C63E3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Er schrieb in seinem Tagebuch.</w:t>
      </w:r>
    </w:p>
    <w:p w14:paraId="6E30C258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9CA3BA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In Kaliningrad </w:t>
      </w:r>
      <w:r w:rsidRPr="00620E4B">
        <w:rPr>
          <w:rFonts w:ascii="Times New Roman" w:hAnsi="Times New Roman" w:cs="Times New Roman"/>
          <w:sz w:val="28"/>
          <w:szCs w:val="28"/>
        </w:rPr>
        <w:t>gibt es h</w:t>
      </w:r>
      <w:r>
        <w:rPr>
          <w:rFonts w:ascii="Times New Roman" w:hAnsi="Times New Roman" w:cs="Times New Roman"/>
          <w:sz w:val="28"/>
          <w:szCs w:val="28"/>
        </w:rPr>
        <w:t>eutzutage …</w:t>
      </w:r>
    </w:p>
    <w:p w14:paraId="1741F6DB" w14:textId="6C897840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ein Kant-Viertel</w:t>
      </w:r>
    </w:p>
    <w:p w14:paraId="58A7F2B1" w14:textId="77777777" w:rsidR="00B71D22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ein Kant-Dorf</w:t>
      </w:r>
    </w:p>
    <w:p w14:paraId="3E1666EA" w14:textId="3B5CA743" w:rsidR="00B71D22" w:rsidRPr="00423EA3" w:rsidRDefault="00B71D22" w:rsidP="00B71D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423EA3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eine</w:t>
      </w:r>
      <w:r w:rsidRPr="00423E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Kant</w:t>
      </w:r>
      <w:r w:rsidRPr="00423EA3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Insel</w:t>
      </w:r>
    </w:p>
    <w:p w14:paraId="13C1D250" w14:textId="77777777" w:rsidR="00B71D22" w:rsidRPr="00423EA3" w:rsidRDefault="00B71D22">
      <w:pPr>
        <w:rPr>
          <w:lang w:val="ru-RU"/>
        </w:rPr>
      </w:pPr>
    </w:p>
    <w:p w14:paraId="4E0B10CE" w14:textId="77777777" w:rsidR="00440D2B" w:rsidRPr="00423EA3" w:rsidRDefault="00440D2B">
      <w:pPr>
        <w:rPr>
          <w:lang w:val="ru-RU"/>
        </w:rPr>
      </w:pPr>
    </w:p>
    <w:p w14:paraId="5BF1C9FD" w14:textId="77777777" w:rsidR="00440D2B" w:rsidRPr="00423EA3" w:rsidRDefault="00440D2B" w:rsidP="00440D2B">
      <w:pPr>
        <w:spacing w:after="0" w:line="240" w:lineRule="auto"/>
        <w:jc w:val="right"/>
        <w:rPr>
          <w:rFonts w:ascii="TimesNewRomanPSMT" w:hAnsi="TimesNewRomanPSMT"/>
          <w:bCs/>
          <w:color w:val="000000"/>
          <w:sz w:val="28"/>
          <w:szCs w:val="28"/>
          <w:lang w:val="ru-RU"/>
        </w:rPr>
      </w:pPr>
      <w:r w:rsidRPr="00423EA3">
        <w:rPr>
          <w:rFonts w:ascii="TimesNewRomanPSMT" w:hAnsi="TimesNewRomanPSMT"/>
          <w:b/>
          <w:bCs/>
          <w:color w:val="000000"/>
          <w:sz w:val="28"/>
          <w:szCs w:val="28"/>
          <w:lang w:val="ru-RU"/>
        </w:rPr>
        <w:t>Максимальный балл – 20</w:t>
      </w:r>
    </w:p>
    <w:p w14:paraId="65DEE78B" w14:textId="77777777" w:rsidR="00440D2B" w:rsidRPr="00423EA3" w:rsidRDefault="00440D2B" w:rsidP="00440D2B">
      <w:pPr>
        <w:spacing w:after="0" w:line="240" w:lineRule="auto"/>
        <w:jc w:val="both"/>
        <w:rPr>
          <w:rFonts w:ascii="TimesNewRomanPSMT" w:hAnsi="TimesNewRomanPSMT"/>
          <w:bCs/>
          <w:color w:val="000000"/>
          <w:sz w:val="28"/>
          <w:szCs w:val="28"/>
          <w:lang w:val="ru-RU"/>
        </w:rPr>
      </w:pPr>
      <w:r w:rsidRPr="00C76E7F">
        <w:rPr>
          <w:rFonts w:ascii="TimesNewRomanPSMT" w:hAnsi="TimesNewRomanPSMT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1EAB0" wp14:editId="0A35381C">
                <wp:simplePos x="0" y="0"/>
                <wp:positionH relativeFrom="column">
                  <wp:posOffset>160020</wp:posOffset>
                </wp:positionH>
                <wp:positionV relativeFrom="paragraph">
                  <wp:posOffset>107315</wp:posOffset>
                </wp:positionV>
                <wp:extent cx="5780405" cy="397510"/>
                <wp:effectExtent l="0" t="0" r="10795" b="21590"/>
                <wp:wrapNone/>
                <wp:docPr id="1875346149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0405" cy="397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55A75A" w14:textId="77777777" w:rsidR="00440D2B" w:rsidRPr="00440D2B" w:rsidRDefault="00440D2B" w:rsidP="00440D2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  <w:r w:rsidRPr="00440D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  <w:t>Не забудьте перенести Ваши ответы в бланк ответов!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1EAB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2.6pt;margin-top:8.45pt;width:455.15pt;height: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" fillcolor="white [3201]" strokeweight=".5pt">
                <v:textbox>
                  <w:txbxContent>
                    <w:p w14:paraId="3655A75A" w14:textId="77777777" w:rsidR="00440D2B" w:rsidRPr="00440D2B" w:rsidRDefault="00440D2B" w:rsidP="00440D2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  <w:r w:rsidRPr="00440D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  <w:t>Не забудьте перенести Ваши ответы в бланк ответов!</w:t>
                      </w:r>
                    </w:p>
                  </w:txbxContent>
                </v:textbox>
              </v:shape>
            </w:pict>
          </mc:Fallback>
        </mc:AlternateContent>
      </w:r>
    </w:p>
    <w:p w14:paraId="3365AA45" w14:textId="77777777" w:rsidR="00440D2B" w:rsidRPr="00423EA3" w:rsidRDefault="00440D2B" w:rsidP="00440D2B">
      <w:pPr>
        <w:spacing w:after="0" w:line="240" w:lineRule="auto"/>
        <w:jc w:val="both"/>
        <w:rPr>
          <w:rFonts w:ascii="TimesNewRomanPSMT" w:hAnsi="TimesNewRomanPSMT"/>
          <w:bCs/>
          <w:color w:val="000000"/>
          <w:sz w:val="28"/>
          <w:szCs w:val="28"/>
          <w:lang w:val="ru-RU"/>
        </w:rPr>
      </w:pPr>
    </w:p>
    <w:p w14:paraId="5E41ECAF" w14:textId="77777777" w:rsidR="00440D2B" w:rsidRPr="00423EA3" w:rsidRDefault="00440D2B" w:rsidP="00440D2B">
      <w:pPr>
        <w:spacing w:after="0" w:line="240" w:lineRule="auto"/>
        <w:jc w:val="both"/>
        <w:rPr>
          <w:rFonts w:ascii="TimesNewRomanPSMT" w:hAnsi="TimesNewRomanPSMT"/>
          <w:bCs/>
          <w:color w:val="000000"/>
          <w:sz w:val="28"/>
          <w:szCs w:val="28"/>
          <w:lang w:val="ru-RU"/>
        </w:rPr>
      </w:pPr>
    </w:p>
    <w:p w14:paraId="5BAF65CC" w14:textId="77777777" w:rsidR="00440D2B" w:rsidRPr="00423EA3" w:rsidRDefault="00440D2B">
      <w:pPr>
        <w:rPr>
          <w:lang w:val="ru-RU"/>
        </w:rPr>
      </w:pPr>
    </w:p>
    <w:sectPr w:rsidR="00440D2B" w:rsidRPr="00423EA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9EC98" w14:textId="77777777" w:rsidR="00006762" w:rsidRDefault="00006762" w:rsidP="007D0CBF">
      <w:pPr>
        <w:spacing w:after="0" w:line="240" w:lineRule="auto"/>
      </w:pPr>
      <w:r>
        <w:separator/>
      </w:r>
    </w:p>
  </w:endnote>
  <w:endnote w:type="continuationSeparator" w:id="0">
    <w:p w14:paraId="76F4EEB2" w14:textId="77777777" w:rsidR="00006762" w:rsidRDefault="00006762" w:rsidP="007D0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9A24C" w14:textId="77777777" w:rsidR="00006762" w:rsidRDefault="00006762" w:rsidP="007D0CBF">
      <w:pPr>
        <w:spacing w:after="0" w:line="240" w:lineRule="auto"/>
      </w:pPr>
      <w:r>
        <w:separator/>
      </w:r>
    </w:p>
  </w:footnote>
  <w:footnote w:type="continuationSeparator" w:id="0">
    <w:p w14:paraId="2617930A" w14:textId="77777777" w:rsidR="00006762" w:rsidRDefault="00006762" w:rsidP="007D0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054B8" w14:textId="77777777" w:rsidR="007D0CBF" w:rsidRPr="00A55C8B" w:rsidRDefault="007D0CBF" w:rsidP="007D0CBF">
    <w:pPr>
      <w:pStyle w:val="a3"/>
      <w:jc w:val="center"/>
      <w:rPr>
        <w:sz w:val="16"/>
        <w:szCs w:val="16"/>
        <w:lang w:val="ru-RU"/>
      </w:rPr>
    </w:pPr>
    <w:r w:rsidRPr="00A55C8B">
      <w:rPr>
        <w:sz w:val="16"/>
        <w:szCs w:val="16"/>
        <w:lang w:val="ru-RU"/>
      </w:rPr>
      <w:t>ВСЕРОССИЙСКАЯ ОЛИМПИАДА ШКОЛЬНИКОВ</w:t>
    </w:r>
  </w:p>
  <w:p w14:paraId="051EF482" w14:textId="77777777" w:rsidR="007D0CBF" w:rsidRPr="00A55C8B" w:rsidRDefault="007D0CBF" w:rsidP="007D0CBF">
    <w:pPr>
      <w:pStyle w:val="a3"/>
      <w:jc w:val="center"/>
      <w:rPr>
        <w:sz w:val="16"/>
        <w:szCs w:val="16"/>
        <w:lang w:val="ru-RU"/>
      </w:rPr>
    </w:pPr>
    <w:r w:rsidRPr="00A55C8B">
      <w:rPr>
        <w:sz w:val="16"/>
        <w:szCs w:val="16"/>
        <w:lang w:val="ru-RU"/>
      </w:rPr>
      <w:t>ПО НЕМЕЦКОМУ ЯЗЫКУ 2024-2025 УЧ.Г.</w:t>
    </w:r>
  </w:p>
  <w:p w14:paraId="2DFB368C" w14:textId="46129F3F" w:rsidR="007D0CBF" w:rsidRPr="007D0CBF" w:rsidRDefault="007D0CBF" w:rsidP="007D0CBF">
    <w:pPr>
      <w:pStyle w:val="a3"/>
      <w:jc w:val="center"/>
      <w:rPr>
        <w:sz w:val="16"/>
        <w:szCs w:val="16"/>
        <w:lang w:val="ru-RU"/>
      </w:rPr>
    </w:pPr>
    <w:r w:rsidRPr="00A55C8B">
      <w:rPr>
        <w:sz w:val="16"/>
        <w:szCs w:val="16"/>
        <w:lang w:val="ru-RU"/>
      </w:rPr>
      <w:t>7-8 КЛАССЫ МУНИЦИПАЛЬНЫЙ ЭТАП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0B2"/>
    <w:rsid w:val="00006762"/>
    <w:rsid w:val="000D0A3C"/>
    <w:rsid w:val="001E1768"/>
    <w:rsid w:val="002C61B7"/>
    <w:rsid w:val="003C51B9"/>
    <w:rsid w:val="00423EA3"/>
    <w:rsid w:val="00440D2B"/>
    <w:rsid w:val="004854C6"/>
    <w:rsid w:val="005B1E58"/>
    <w:rsid w:val="00640B76"/>
    <w:rsid w:val="007D0CBF"/>
    <w:rsid w:val="00A550B2"/>
    <w:rsid w:val="00AE35C3"/>
    <w:rsid w:val="00B71D22"/>
    <w:rsid w:val="00CC604B"/>
    <w:rsid w:val="00F8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81E63"/>
  <w15:chartTrackingRefBased/>
  <w15:docId w15:val="{4BCDAB00-CA7A-404E-BFF5-B288ED5C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768"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0CBF"/>
    <w:rPr>
      <w:lang w:val="de-DE"/>
    </w:rPr>
  </w:style>
  <w:style w:type="paragraph" w:styleId="a5">
    <w:name w:val="footer"/>
    <w:basedOn w:val="a"/>
    <w:link w:val="a6"/>
    <w:uiPriority w:val="99"/>
    <w:unhideWhenUsed/>
    <w:rsid w:val="007D0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0CBF"/>
    <w:rPr>
      <w:lang w:val="de-DE"/>
    </w:rPr>
  </w:style>
  <w:style w:type="character" w:customStyle="1" w:styleId="fontstyle01">
    <w:name w:val="fontstyle01"/>
    <w:basedOn w:val="a0"/>
    <w:rsid w:val="001E176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7</cp:revision>
  <dcterms:created xsi:type="dcterms:W3CDTF">2024-10-14T09:55:00Z</dcterms:created>
  <dcterms:modified xsi:type="dcterms:W3CDTF">2024-10-20T17:29:00Z</dcterms:modified>
</cp:coreProperties>
</file>